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2899" w14:textId="77777777" w:rsidR="003C0C2D" w:rsidRDefault="003C0C2D" w:rsidP="00962FD6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14:paraId="0160282A" w14:textId="77777777" w:rsidR="0060222C" w:rsidRPr="006C19A9" w:rsidRDefault="0060222C" w:rsidP="00962FD6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>ДОГОВОР № ___________________</w:t>
      </w:r>
    </w:p>
    <w:p w14:paraId="60F177AC" w14:textId="77777777" w:rsidR="0060222C" w:rsidRPr="006C19A9" w:rsidRDefault="0060222C" w:rsidP="0060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СРЕДНЕГО ПРОФЕССИОНАЛЬНОГО ОБРАЗОВАНИЯ </w:t>
      </w:r>
    </w:p>
    <w:p w14:paraId="2A88E5F7" w14:textId="77777777" w:rsidR="0060222C" w:rsidRPr="006C19A9" w:rsidRDefault="0060222C" w:rsidP="0060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B09EC" w14:textId="77777777" w:rsidR="0060222C" w:rsidRPr="00604D76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г. Ростов-на-Дону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D76">
        <w:rPr>
          <w:rFonts w:ascii="Times New Roman" w:hAnsi="Times New Roman" w:cs="Times New Roman"/>
          <w:sz w:val="24"/>
          <w:szCs w:val="24"/>
        </w:rPr>
        <w:t>«____» __</w:t>
      </w:r>
      <w:r>
        <w:rPr>
          <w:rFonts w:ascii="Times New Roman" w:hAnsi="Times New Roman" w:cs="Times New Roman"/>
          <w:sz w:val="24"/>
          <w:szCs w:val="24"/>
        </w:rPr>
        <w:t>_____________ 20____ года</w:t>
      </w:r>
    </w:p>
    <w:p w14:paraId="33E890BB" w14:textId="77777777" w:rsidR="0060222C" w:rsidRPr="00AD6452" w:rsidRDefault="0060222C" w:rsidP="0060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C052248" w14:textId="77777777" w:rsidR="0060222C" w:rsidRDefault="0060222C" w:rsidP="0060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Ростовской области «Ростовский-на-Дону железнодорожный техникум» (ГБПОУ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>), осуществляющее образовательную деятельность на основании лицензии от 06.0</w:t>
      </w:r>
      <w:r>
        <w:rPr>
          <w:rFonts w:ascii="Times New Roman" w:hAnsi="Times New Roman" w:cs="Times New Roman"/>
          <w:sz w:val="24"/>
          <w:szCs w:val="24"/>
        </w:rPr>
        <w:t>8.2015 г. серия 61Л01</w:t>
      </w:r>
      <w:r w:rsidRPr="00604D76">
        <w:rPr>
          <w:rFonts w:ascii="Times New Roman" w:hAnsi="Times New Roman" w:cs="Times New Roman"/>
          <w:sz w:val="24"/>
          <w:szCs w:val="24"/>
        </w:rPr>
        <w:t xml:space="preserve"> № 0002920,</w:t>
      </w:r>
      <w:r>
        <w:rPr>
          <w:rFonts w:ascii="Times New Roman" w:hAnsi="Times New Roman" w:cs="Times New Roman"/>
          <w:sz w:val="24"/>
          <w:szCs w:val="24"/>
        </w:rPr>
        <w:t xml:space="preserve"> рег. № 5433,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выданной Региональной службой по надзору и контролю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сфере образования Ростовской области, действующей бессрочно, и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сударственной аккредитации от 18 июня 2019 г. серия 61А01 № 0002544</w:t>
      </w:r>
      <w:r w:rsidRPr="00604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рег. № 3241,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выданного Региональной службой по надзору и контролю в сфере образования </w:t>
      </w:r>
      <w:r>
        <w:rPr>
          <w:rFonts w:ascii="Times New Roman" w:hAnsi="Times New Roman" w:cs="Times New Roman"/>
          <w:sz w:val="24"/>
          <w:szCs w:val="24"/>
        </w:rPr>
        <w:t>Ростовской области на срок до 18 июня 2025</w:t>
      </w:r>
      <w:r w:rsidRPr="00604D76">
        <w:rPr>
          <w:rFonts w:ascii="Times New Roman" w:hAnsi="Times New Roman" w:cs="Times New Roman"/>
          <w:sz w:val="24"/>
          <w:szCs w:val="24"/>
        </w:rPr>
        <w:t xml:space="preserve"> г., именуемое в дальнейшем «Исполнитель», в лице директора Данилина Вячеслава 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Грантовича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>, утвержденного Министерством общего и профессионального образования Росто</w:t>
      </w:r>
      <w:r>
        <w:rPr>
          <w:rFonts w:ascii="Times New Roman" w:hAnsi="Times New Roman" w:cs="Times New Roman"/>
          <w:sz w:val="24"/>
          <w:szCs w:val="24"/>
        </w:rPr>
        <w:t xml:space="preserve">вской </w:t>
      </w:r>
    </w:p>
    <w:p w14:paraId="6C0127E1" w14:textId="77777777"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23 июня 2015 года с одной стороны и </w:t>
      </w:r>
    </w:p>
    <w:p w14:paraId="0363C92B" w14:textId="77777777"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14:paraId="262935CA" w14:textId="77777777" w:rsidR="0060222C" w:rsidRDefault="0060222C" w:rsidP="0060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 законного представителя Обучающегося)</w:t>
      </w:r>
    </w:p>
    <w:p w14:paraId="16013E95" w14:textId="77777777" w:rsidR="0060222C" w:rsidRPr="001B3635" w:rsidRDefault="0060222C" w:rsidP="0060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8CA9672" w14:textId="77777777"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604D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</w:t>
      </w:r>
    </w:p>
    <w:p w14:paraId="1EFA75B9" w14:textId="77777777"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2F9AD" w14:textId="77777777"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 </w:t>
      </w:r>
      <w:r w:rsidRPr="00604D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4D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14:paraId="00B10F8F" w14:textId="77777777" w:rsidR="0060222C" w:rsidRPr="005D21CC" w:rsidRDefault="0060222C" w:rsidP="006022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D21CC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14:paraId="23AE8CC9" w14:textId="77777777"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 xml:space="preserve">) в дальнейшем «Обучающийся», совместно именуемые Стороны, заключили настоящий Договор (далее - Договор) о нижеследующем: </w:t>
      </w:r>
    </w:p>
    <w:p w14:paraId="7A5BB875" w14:textId="77777777" w:rsidR="0060222C" w:rsidRPr="005D21C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C06A1C" w14:textId="77777777" w:rsidR="0060222C" w:rsidRPr="005D21CC" w:rsidRDefault="0060222C" w:rsidP="0060222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C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FB39150" w14:textId="77777777" w:rsidR="0060222C" w:rsidRPr="005D21CC" w:rsidRDefault="0060222C" w:rsidP="0060222C">
      <w:pPr>
        <w:pStyle w:val="a4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6DA5511" w14:textId="2E78D503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Обучающийся/Заказчик обязуется оплатить обучен</w:t>
      </w:r>
      <w:r>
        <w:rPr>
          <w:rFonts w:ascii="Times New Roman" w:hAnsi="Times New Roman" w:cs="Times New Roman"/>
          <w:sz w:val="24"/>
          <w:szCs w:val="24"/>
        </w:rPr>
        <w:t>ие по образовательной программе</w:t>
      </w:r>
      <w:r w:rsidRPr="00604D7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- программе </w:t>
      </w:r>
      <w:r w:rsidR="00FB3121" w:rsidRPr="00604D76">
        <w:rPr>
          <w:rFonts w:ascii="Times New Roman" w:hAnsi="Times New Roman" w:cs="Times New Roman"/>
          <w:sz w:val="24"/>
          <w:szCs w:val="24"/>
        </w:rPr>
        <w:t>подгото</w:t>
      </w:r>
      <w:r w:rsidR="00FB3121">
        <w:rPr>
          <w:rFonts w:ascii="Times New Roman" w:hAnsi="Times New Roman" w:cs="Times New Roman"/>
          <w:sz w:val="24"/>
          <w:szCs w:val="24"/>
        </w:rPr>
        <w:t xml:space="preserve">вки </w:t>
      </w:r>
      <w:r w:rsidR="00FB3121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 w:rsidR="00FB3121" w:rsidRPr="00604D76">
        <w:rPr>
          <w:rFonts w:ascii="Times New Roman" w:hAnsi="Times New Roman" w:cs="Times New Roman"/>
          <w:sz w:val="24"/>
          <w:szCs w:val="24"/>
        </w:rPr>
        <w:t>,</w:t>
      </w:r>
      <w:r w:rsidR="00FB312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 профессии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9D005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0222C"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r w:rsidRPr="009D005D">
        <w:rPr>
          <w:rFonts w:ascii="Times New Roman" w:hAnsi="Times New Roman" w:cs="Times New Roman"/>
          <w:b/>
          <w:sz w:val="24"/>
          <w:szCs w:val="24"/>
          <w:u w:val="single"/>
        </w:rPr>
        <w:t>.01.0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62F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222C">
        <w:rPr>
          <w:rFonts w:ascii="Times New Roman" w:hAnsi="Times New Roman" w:cs="Times New Roman"/>
          <w:b/>
          <w:sz w:val="24"/>
          <w:szCs w:val="24"/>
          <w:u w:val="single"/>
        </w:rPr>
        <w:t>Проводник на железнодорожном транспорте</w:t>
      </w:r>
      <w:r w:rsidRPr="00962FD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0FE776B" w14:textId="77777777" w:rsidR="0060222C" w:rsidRPr="009D005D" w:rsidRDefault="0060222C" w:rsidP="006022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D005D">
        <w:rPr>
          <w:rFonts w:ascii="Times New Roman" w:hAnsi="Times New Roman" w:cs="Times New Roman"/>
          <w:sz w:val="18"/>
          <w:szCs w:val="18"/>
        </w:rPr>
        <w:t>(указать полностью код, наименование специальности или направления подготовки)</w:t>
      </w:r>
    </w:p>
    <w:p w14:paraId="2D3822A8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 очной </w:t>
      </w:r>
      <w:r w:rsidRPr="00604D76">
        <w:rPr>
          <w:rFonts w:ascii="Times New Roman" w:hAnsi="Times New Roman" w:cs="Times New Roman"/>
          <w:sz w:val="24"/>
          <w:szCs w:val="24"/>
        </w:rPr>
        <w:t>форме в пределах федерального государственного образовательного стандарта в соответствии с учебными планами, в том числе индивидуальным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Исполнителя. </w:t>
      </w:r>
    </w:p>
    <w:p w14:paraId="5D965841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4D7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обучения)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</w:p>
    <w:p w14:paraId="6BC48B8E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09406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00982">
        <w:rPr>
          <w:rFonts w:ascii="Times New Roman" w:hAnsi="Times New Roman" w:cs="Times New Roman"/>
          <w:sz w:val="24"/>
          <w:szCs w:val="24"/>
          <w:u w:val="single"/>
        </w:rPr>
        <w:t xml:space="preserve"> года 10 месяцев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E2AAD89" w14:textId="77777777" w:rsidR="0060222C" w:rsidRPr="004158E6" w:rsidRDefault="0060222C" w:rsidP="0060222C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/указать </w:t>
      </w:r>
      <w:r w:rsidRPr="004158E6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лет и месяцев полностью/</w:t>
      </w:r>
    </w:p>
    <w:p w14:paraId="765050C9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1.3. После освоения образовательной программы и успешного прохождения государственной итоговой аттестации Обучающ</w:t>
      </w:r>
      <w:r>
        <w:rPr>
          <w:rFonts w:ascii="Times New Roman" w:hAnsi="Times New Roman" w:cs="Times New Roman"/>
          <w:sz w:val="24"/>
          <w:szCs w:val="24"/>
        </w:rPr>
        <w:t>емуся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выдается документ об образовании и квалификации, форма которого установлена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Обучающемуся, не прошедшему итоговой аттестации или получившему на итоговой аттестации неудовлетворительные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а также Обучающемуся, освоившему часть образовательной программы и (или) отчисленному из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выдается справка об обучении или о периоде обучения по образцу, устанавливаемому Исполнителем. </w:t>
      </w:r>
    </w:p>
    <w:p w14:paraId="02381E24" w14:textId="77777777" w:rsidR="0060222C" w:rsidRPr="00672C72" w:rsidRDefault="0060222C" w:rsidP="006022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DE90CF1" w14:textId="77777777" w:rsidR="0060222C" w:rsidRDefault="0060222C" w:rsidP="0060222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7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30A2466E" w14:textId="77777777" w:rsidR="0060222C" w:rsidRPr="00672C72" w:rsidRDefault="0060222C" w:rsidP="0060222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74C260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14:paraId="0651C39B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</w:t>
      </w:r>
      <w:r>
        <w:rPr>
          <w:rFonts w:ascii="Times New Roman" w:hAnsi="Times New Roman" w:cs="Times New Roman"/>
          <w:sz w:val="24"/>
          <w:szCs w:val="24"/>
        </w:rPr>
        <w:t>навливать системы оценок, формы 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периодичность промежуточной аттестации Обучающегося; </w:t>
      </w:r>
    </w:p>
    <w:p w14:paraId="09C9C5E9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Уставом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настоящим Договором, а также локальными нормативными актами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BA42C1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962FD6">
        <w:rPr>
          <w:rFonts w:ascii="Times New Roman" w:hAnsi="Times New Roman" w:cs="Times New Roman"/>
          <w:sz w:val="24"/>
          <w:szCs w:val="24"/>
        </w:rPr>
        <w:t>.</w:t>
      </w:r>
      <w:r w:rsidRPr="00604D76">
        <w:rPr>
          <w:rFonts w:ascii="Times New Roman" w:hAnsi="Times New Roman" w:cs="Times New Roman"/>
          <w:sz w:val="24"/>
          <w:szCs w:val="24"/>
        </w:rPr>
        <w:t xml:space="preserve"> 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9FA80D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</w:t>
      </w:r>
      <w:r w:rsidRPr="00604D76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</w:t>
      </w:r>
      <w:r>
        <w:rPr>
          <w:rFonts w:ascii="Times New Roman" w:hAnsi="Times New Roman" w:cs="Times New Roman"/>
          <w:sz w:val="24"/>
          <w:szCs w:val="24"/>
        </w:rPr>
        <w:t xml:space="preserve">м 1 настоящего Договора. </w:t>
      </w:r>
    </w:p>
    <w:p w14:paraId="77FECE90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14:paraId="05477456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2.3.1. Получать и</w:t>
      </w:r>
      <w:r>
        <w:rPr>
          <w:rFonts w:ascii="Times New Roman" w:hAnsi="Times New Roman" w:cs="Times New Roman"/>
          <w:sz w:val="24"/>
          <w:szCs w:val="24"/>
        </w:rPr>
        <w:t>нформацию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Договора; </w:t>
      </w:r>
    </w:p>
    <w:p w14:paraId="2146AAD6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4D76">
        <w:rPr>
          <w:rFonts w:ascii="Times New Roman" w:hAnsi="Times New Roman" w:cs="Times New Roman"/>
          <w:sz w:val="24"/>
          <w:szCs w:val="24"/>
        </w:rPr>
        <w:t>ользоваться имуществом 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соблюдая </w:t>
      </w:r>
      <w:r w:rsidRPr="00604D76">
        <w:rPr>
          <w:rFonts w:ascii="Times New Roman" w:hAnsi="Times New Roman" w:cs="Times New Roman"/>
          <w:sz w:val="24"/>
          <w:szCs w:val="24"/>
        </w:rPr>
        <w:t>локальн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604D76">
        <w:rPr>
          <w:rFonts w:ascii="Times New Roman" w:hAnsi="Times New Roman" w:cs="Times New Roman"/>
          <w:sz w:val="24"/>
          <w:szCs w:val="24"/>
        </w:rPr>
        <w:t>нормативны</w:t>
      </w:r>
      <w:r>
        <w:rPr>
          <w:rFonts w:ascii="Times New Roman" w:hAnsi="Times New Roman" w:cs="Times New Roman"/>
          <w:sz w:val="24"/>
          <w:szCs w:val="24"/>
        </w:rPr>
        <w:t>е а</w:t>
      </w:r>
      <w:r w:rsidRPr="00604D76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ы;</w:t>
      </w:r>
    </w:p>
    <w:p w14:paraId="2F1491EF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2.3.3. Принимать участие в социально-культурных, оздоровительных и иных мероприятиях, организованных Исполнителем; </w:t>
      </w:r>
    </w:p>
    <w:p w14:paraId="432F4E86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</w:t>
      </w:r>
      <w:r>
        <w:rPr>
          <w:rFonts w:ascii="Times New Roman" w:hAnsi="Times New Roman" w:cs="Times New Roman"/>
          <w:sz w:val="24"/>
          <w:szCs w:val="24"/>
        </w:rPr>
        <w:t xml:space="preserve">о всех формах контроля, касающихся личных данных, </w:t>
      </w:r>
      <w:r w:rsidRPr="00604D76">
        <w:rPr>
          <w:rFonts w:ascii="Times New Roman" w:hAnsi="Times New Roman" w:cs="Times New Roman"/>
          <w:sz w:val="24"/>
          <w:szCs w:val="24"/>
        </w:rPr>
        <w:t>знаний, умений, навыков и компетенций, а</w:t>
      </w:r>
      <w:r>
        <w:rPr>
          <w:rFonts w:ascii="Times New Roman" w:hAnsi="Times New Roman" w:cs="Times New Roman"/>
          <w:sz w:val="24"/>
          <w:szCs w:val="24"/>
        </w:rPr>
        <w:t xml:space="preserve"> также о критериях этой оценки;</w:t>
      </w:r>
    </w:p>
    <w:p w14:paraId="08E43636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14:paraId="36006CB1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14:paraId="4956892F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Pr="00D14B64">
        <w:rPr>
          <w:rFonts w:ascii="Times New Roman" w:hAnsi="Times New Roman" w:cs="Times New Roman"/>
          <w:sz w:val="24"/>
          <w:szCs w:val="24"/>
        </w:rPr>
        <w:t>студента.</w:t>
      </w:r>
    </w:p>
    <w:p w14:paraId="17D9A379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потребителей», Федеральным законом от 29 декабря 2012 г. № 273-ФЗ «Об образовании в Российской Федерации» и Правилами оказания платных образовательных услуг, утвержденными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14:paraId="136112CE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14:paraId="0E1B2502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604D76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04D76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программы;</w:t>
      </w:r>
    </w:p>
    <w:p w14:paraId="42676BBC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услуги; </w:t>
      </w:r>
    </w:p>
    <w:p w14:paraId="149CD302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5F57A0AF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2.5. Заказчик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14:paraId="3FBC32D0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14:paraId="31F63C37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В месячный срок информировать Исполнителя об изменениях адреса, банковских и иных реквизитах.</w:t>
      </w:r>
    </w:p>
    <w:p w14:paraId="4E70DDF9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14:paraId="5B008B0C" w14:textId="77777777" w:rsidR="0060222C" w:rsidRPr="00CD639B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Соблюдать требования Устава </w:t>
      </w:r>
      <w:r w:rsidRPr="00604D76">
        <w:rPr>
          <w:rFonts w:ascii="Times New Roman" w:hAnsi="Times New Roman" w:cs="Times New Roman"/>
          <w:sz w:val="24"/>
          <w:szCs w:val="24"/>
        </w:rPr>
        <w:t xml:space="preserve">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639B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и иных локально-нормативных актов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CD639B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E33349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39B">
        <w:rPr>
          <w:rFonts w:ascii="Times New Roman" w:hAnsi="Times New Roman" w:cs="Times New Roman"/>
          <w:sz w:val="24"/>
          <w:szCs w:val="24"/>
        </w:rPr>
        <w:t>2.6.2. Выполнять все задания и виды работ,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планом, в сроки согласно графику учебного процесса в соответствии с Федеральным государственным стандартом среднего образования.</w:t>
      </w:r>
    </w:p>
    <w:p w14:paraId="2D334EE3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В месячный срок информировать Исполнителя об изменениях адреса места жительства, регистрации и паспортных данных.</w:t>
      </w:r>
    </w:p>
    <w:p w14:paraId="24662C5D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14:paraId="7EC0B3B6" w14:textId="77777777" w:rsidR="0060222C" w:rsidRPr="00F83BA7" w:rsidRDefault="0060222C" w:rsidP="00602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1BB5BB5" w14:textId="77777777" w:rsidR="0060222C" w:rsidRDefault="0060222C" w:rsidP="0060222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A7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4BB9FBB4" w14:textId="77777777" w:rsidR="0060222C" w:rsidRPr="00F83BA7" w:rsidRDefault="0060222C" w:rsidP="006022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8FA1723" w14:textId="77777777" w:rsidR="0060222C" w:rsidRPr="000162B3" w:rsidRDefault="00962FD6" w:rsidP="0060222C">
      <w:pPr>
        <w:pStyle w:val="a4"/>
        <w:numPr>
          <w:ilvl w:val="1"/>
          <w:numId w:val="1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="0060222C" w:rsidRPr="000162B3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составляет:</w:t>
      </w:r>
    </w:p>
    <w:p w14:paraId="6D565F05" w14:textId="4B9A471F" w:rsidR="0060222C" w:rsidRPr="00F0354C" w:rsidRDefault="0060222C" w:rsidP="0060222C">
      <w:pPr>
        <w:pStyle w:val="a4"/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2F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B6AA9">
        <w:rPr>
          <w:rFonts w:ascii="Times New Roman" w:hAnsi="Times New Roman" w:cs="Times New Roman"/>
          <w:sz w:val="24"/>
          <w:szCs w:val="24"/>
          <w:u w:val="single"/>
        </w:rPr>
        <w:t>88634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,00 (</w:t>
      </w:r>
      <w:r>
        <w:rPr>
          <w:rFonts w:ascii="Times New Roman" w:hAnsi="Times New Roman" w:cs="Times New Roman"/>
          <w:sz w:val="24"/>
          <w:szCs w:val="24"/>
          <w:u w:val="single"/>
        </w:rPr>
        <w:t>сто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6AA9">
        <w:rPr>
          <w:rFonts w:ascii="Times New Roman" w:hAnsi="Times New Roman" w:cs="Times New Roman"/>
          <w:sz w:val="24"/>
          <w:szCs w:val="24"/>
          <w:u w:val="single"/>
        </w:rPr>
        <w:t>восемьдесят восемь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 xml:space="preserve"> тысяч </w:t>
      </w:r>
      <w:r w:rsidR="001B6AA9">
        <w:rPr>
          <w:rFonts w:ascii="Times New Roman" w:hAnsi="Times New Roman" w:cs="Times New Roman"/>
          <w:sz w:val="24"/>
          <w:szCs w:val="24"/>
          <w:u w:val="single"/>
        </w:rPr>
        <w:t xml:space="preserve">шестьсот тридцать </w:t>
      </w:r>
      <w:proofErr w:type="gramStart"/>
      <w:r w:rsidR="001B6AA9">
        <w:rPr>
          <w:rFonts w:ascii="Times New Roman" w:hAnsi="Times New Roman" w:cs="Times New Roman"/>
          <w:sz w:val="24"/>
          <w:szCs w:val="24"/>
          <w:u w:val="single"/>
        </w:rPr>
        <w:t>четыре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)_</w:t>
      </w:r>
      <w:proofErr w:type="gramEnd"/>
      <w:r w:rsidRPr="00F0354C">
        <w:rPr>
          <w:rFonts w:ascii="Times New Roman" w:hAnsi="Times New Roman" w:cs="Times New Roman"/>
          <w:sz w:val="24"/>
          <w:szCs w:val="24"/>
          <w:u w:val="single"/>
        </w:rPr>
        <w:t>рубл</w:t>
      </w:r>
      <w:r w:rsidR="001B6AA9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62FD6">
        <w:rPr>
          <w:rFonts w:ascii="Times New Roman" w:hAnsi="Times New Roman" w:cs="Times New Roman"/>
          <w:sz w:val="24"/>
          <w:szCs w:val="24"/>
        </w:rPr>
        <w:t>______</w:t>
      </w:r>
    </w:p>
    <w:p w14:paraId="258843B2" w14:textId="77777777" w:rsidR="0060222C" w:rsidRPr="00F83BA7" w:rsidRDefault="0060222C" w:rsidP="006022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14:paraId="7799C752" w14:textId="77777777" w:rsidR="0060222C" w:rsidRPr="0026088E" w:rsidRDefault="0060222C" w:rsidP="0060222C">
      <w:pPr>
        <w:spacing w:after="0"/>
        <w:jc w:val="both"/>
        <w:rPr>
          <w:rFonts w:ascii="Times New Roman" w:hAnsi="Times New Roman" w:cs="Times New Roman"/>
        </w:rPr>
      </w:pPr>
      <w:r w:rsidRPr="0026088E">
        <w:rPr>
          <w:rFonts w:ascii="Times New Roman" w:hAnsi="Times New Roman" w:cs="Times New Roman"/>
        </w:rPr>
        <w:t>и распределена по семестрам: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992"/>
        <w:gridCol w:w="2268"/>
        <w:gridCol w:w="2835"/>
        <w:gridCol w:w="2694"/>
      </w:tblGrid>
      <w:tr w:rsidR="0060222C" w:rsidRPr="004A08C4" w14:paraId="7B1AFADC" w14:textId="77777777" w:rsidTr="004776AE">
        <w:tc>
          <w:tcPr>
            <w:tcW w:w="992" w:type="dxa"/>
          </w:tcPr>
          <w:p w14:paraId="618095D0" w14:textId="77777777" w:rsidR="0060222C" w:rsidRPr="004A08C4" w:rsidRDefault="0060222C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Курс</w:t>
            </w:r>
          </w:p>
          <w:p w14:paraId="1D0044AD" w14:textId="77777777" w:rsidR="0060222C" w:rsidRPr="004A08C4" w:rsidRDefault="0060222C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575AD8" w14:textId="77777777" w:rsidR="0060222C" w:rsidRPr="004A08C4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835" w:type="dxa"/>
          </w:tcPr>
          <w:p w14:paraId="6844DA92" w14:textId="77777777" w:rsidR="0060222C" w:rsidRPr="004A08C4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694" w:type="dxa"/>
          </w:tcPr>
          <w:p w14:paraId="34820588" w14:textId="77777777" w:rsidR="0060222C" w:rsidRPr="004A08C4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1B6AA9" w:rsidRPr="004A08C4" w14:paraId="6E228D83" w14:textId="77777777" w:rsidTr="004776AE">
        <w:tc>
          <w:tcPr>
            <w:tcW w:w="992" w:type="dxa"/>
          </w:tcPr>
          <w:p w14:paraId="5516BC90" w14:textId="77777777" w:rsidR="001B6AA9" w:rsidRPr="004A08C4" w:rsidRDefault="001B6AA9" w:rsidP="001B6AA9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644CB6DA" w14:textId="77777777" w:rsidR="001B6AA9" w:rsidRPr="004A08C4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</w:tcPr>
          <w:p w14:paraId="6E0FC187" w14:textId="565F23DB" w:rsidR="001B6AA9" w:rsidRPr="004A08C4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</w:tcPr>
          <w:p w14:paraId="6D804D4E" w14:textId="0FBAD19C" w:rsidR="001B6AA9" w:rsidRPr="004A08C4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  <w:tr w:rsidR="001B6AA9" w:rsidRPr="004A08C4" w14:paraId="5247AA53" w14:textId="77777777" w:rsidTr="004776AE">
        <w:tc>
          <w:tcPr>
            <w:tcW w:w="992" w:type="dxa"/>
          </w:tcPr>
          <w:p w14:paraId="3E9BD53F" w14:textId="77777777" w:rsidR="001B6AA9" w:rsidRPr="004A08C4" w:rsidRDefault="001B6AA9" w:rsidP="001B6AA9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7B50B90F" w14:textId="77777777" w:rsidR="001B6AA9" w:rsidRPr="004A08C4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5" w:type="dxa"/>
          </w:tcPr>
          <w:p w14:paraId="62D87938" w14:textId="6E50C132" w:rsidR="001B6AA9" w:rsidRPr="004A08C4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</w:tcPr>
          <w:p w14:paraId="25AF5474" w14:textId="21902601" w:rsidR="001B6AA9" w:rsidRPr="004A08C4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  <w:tr w:rsidR="001B6AA9" w:rsidRPr="004A08C4" w14:paraId="36ED7C6A" w14:textId="77777777" w:rsidTr="004776AE">
        <w:tc>
          <w:tcPr>
            <w:tcW w:w="992" w:type="dxa"/>
          </w:tcPr>
          <w:p w14:paraId="225E173C" w14:textId="77777777" w:rsidR="001B6AA9" w:rsidRPr="004A08C4" w:rsidRDefault="001B6AA9" w:rsidP="001B6AA9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14:paraId="0EAE0D8D" w14:textId="77777777" w:rsidR="001B6AA9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5" w:type="dxa"/>
          </w:tcPr>
          <w:p w14:paraId="464A88E7" w14:textId="35CF2636" w:rsidR="001B6AA9" w:rsidRPr="0026088E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14:paraId="3472E5FA" w14:textId="78A2A541" w:rsidR="001B6AA9" w:rsidRPr="004A08C4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  <w:tr w:rsidR="001B6AA9" w:rsidRPr="004A08C4" w14:paraId="605CCF02" w14:textId="77777777" w:rsidTr="004776AE">
        <w:tc>
          <w:tcPr>
            <w:tcW w:w="992" w:type="dxa"/>
          </w:tcPr>
          <w:p w14:paraId="4FCACB1E" w14:textId="77777777" w:rsidR="001B6AA9" w:rsidRPr="004A08C4" w:rsidRDefault="001B6AA9" w:rsidP="001B6AA9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14:paraId="31DF2B38" w14:textId="77777777" w:rsidR="001B6AA9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35" w:type="dxa"/>
          </w:tcPr>
          <w:p w14:paraId="5989DDB5" w14:textId="14E26C4F" w:rsidR="001B6AA9" w:rsidRPr="0026088E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14:paraId="190B44D8" w14:textId="39911335" w:rsidR="001B6AA9" w:rsidRDefault="001B6AA9" w:rsidP="001B6AA9">
            <w:pPr>
              <w:ind w:firstLine="110"/>
              <w:jc w:val="center"/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  <w:tr w:rsidR="001B6AA9" w:rsidRPr="004A08C4" w14:paraId="696E8DB9" w14:textId="77777777" w:rsidTr="004776AE">
        <w:tc>
          <w:tcPr>
            <w:tcW w:w="992" w:type="dxa"/>
          </w:tcPr>
          <w:p w14:paraId="637E76F0" w14:textId="77777777" w:rsidR="001B6AA9" w:rsidRDefault="001B6AA9" w:rsidP="001B6AA9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05A5AEA8" w14:textId="77777777" w:rsidR="001B6AA9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835" w:type="dxa"/>
          </w:tcPr>
          <w:p w14:paraId="402A11DD" w14:textId="3E2FB929" w:rsidR="001B6AA9" w:rsidRPr="0026088E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28FC12EB" w14:textId="018701B7" w:rsidR="001B6AA9" w:rsidRDefault="001B6AA9" w:rsidP="001B6AA9">
            <w:pPr>
              <w:ind w:firstLine="110"/>
              <w:jc w:val="center"/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  <w:tr w:rsidR="001B6AA9" w:rsidRPr="004A08C4" w14:paraId="7F8A42E9" w14:textId="77777777" w:rsidTr="004776AE">
        <w:tc>
          <w:tcPr>
            <w:tcW w:w="992" w:type="dxa"/>
          </w:tcPr>
          <w:p w14:paraId="513FCF91" w14:textId="77777777" w:rsidR="001B6AA9" w:rsidRDefault="001B6AA9" w:rsidP="001B6AA9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180AD3F5" w14:textId="77777777" w:rsidR="001B6AA9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835" w:type="dxa"/>
          </w:tcPr>
          <w:p w14:paraId="72720F27" w14:textId="5AF58C44" w:rsidR="001B6AA9" w:rsidRPr="0026088E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1CBC515E" w14:textId="0B693130" w:rsidR="001B6AA9" w:rsidRDefault="001B6AA9" w:rsidP="001B6AA9">
            <w:pPr>
              <w:ind w:firstLine="110"/>
              <w:jc w:val="center"/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</w:tbl>
    <w:p w14:paraId="7635D496" w14:textId="77777777" w:rsidR="0060222C" w:rsidRDefault="0060222C" w:rsidP="006022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0A2966B9" w14:textId="77777777" w:rsidR="0060222C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последующие семестры определяется на начало каждого учебного года с учетом уровня инфляции.</w:t>
      </w:r>
    </w:p>
    <w:p w14:paraId="71566DCB" w14:textId="7F83E7E7" w:rsidR="0060222C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производится за _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1 семестр</w:t>
      </w:r>
      <w:r>
        <w:rPr>
          <w:rFonts w:ascii="Times New Roman" w:hAnsi="Times New Roman" w:cs="Times New Roman"/>
          <w:sz w:val="24"/>
          <w:szCs w:val="24"/>
        </w:rPr>
        <w:t xml:space="preserve">________________ (указать срок оплаты) и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  <w:r w:rsidR="00962FD6">
        <w:rPr>
          <w:rFonts w:ascii="Times New Roman" w:hAnsi="Times New Roman" w:cs="Times New Roman"/>
          <w:sz w:val="24"/>
          <w:szCs w:val="24"/>
        </w:rPr>
        <w:t xml:space="preserve"> </w:t>
      </w:r>
      <w:r w:rsidR="001B6AA9">
        <w:rPr>
          <w:rFonts w:ascii="Times New Roman" w:hAnsi="Times New Roman" w:cs="Times New Roman"/>
          <w:sz w:val="24"/>
          <w:szCs w:val="24"/>
          <w:u w:val="single"/>
        </w:rPr>
        <w:t>31439</w:t>
      </w:r>
      <w:r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B6AA9">
        <w:rPr>
          <w:rFonts w:ascii="Times New Roman" w:hAnsi="Times New Roman" w:cs="Times New Roman"/>
          <w:sz w:val="24"/>
          <w:szCs w:val="24"/>
          <w:u w:val="single"/>
        </w:rPr>
        <w:t>тридцать одна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1B6AA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6AA9">
        <w:rPr>
          <w:rFonts w:ascii="Times New Roman" w:hAnsi="Times New Roman" w:cs="Times New Roman"/>
          <w:sz w:val="24"/>
          <w:szCs w:val="24"/>
          <w:u w:val="single"/>
        </w:rPr>
        <w:t>четыреста тридцать девять</w:t>
      </w:r>
      <w:r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B6AA9">
        <w:rPr>
          <w:rFonts w:ascii="Times New Roman" w:hAnsi="Times New Roman" w:cs="Times New Roman"/>
          <w:sz w:val="24"/>
          <w:szCs w:val="24"/>
        </w:rPr>
        <w:t>________</w:t>
      </w:r>
    </w:p>
    <w:p w14:paraId="1BBEF37E" w14:textId="77777777" w:rsidR="0060222C" w:rsidRPr="00F83BA7" w:rsidRDefault="0060222C" w:rsidP="006022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14:paraId="078FEE3C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Оплата производится согласно протоколу решения приемной комиссии и издания приказа о зачислении. </w:t>
      </w:r>
    </w:p>
    <w:p w14:paraId="37B335E2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Оплата производится за весь период обучения, за текущий учебный год, по </w:t>
      </w:r>
      <w:r w:rsidRPr="00604D76">
        <w:rPr>
          <w:rFonts w:ascii="Times New Roman" w:hAnsi="Times New Roman" w:cs="Times New Roman"/>
          <w:sz w:val="24"/>
          <w:szCs w:val="24"/>
        </w:rPr>
        <w:t>семестрам</w:t>
      </w:r>
      <w:r>
        <w:rPr>
          <w:rFonts w:ascii="Times New Roman" w:hAnsi="Times New Roman" w:cs="Times New Roman"/>
          <w:sz w:val="24"/>
          <w:szCs w:val="24"/>
        </w:rPr>
        <w:t xml:space="preserve"> (полугодиям) по выбору Заказчика/Обучающегося.</w:t>
      </w:r>
    </w:p>
    <w:p w14:paraId="712700E1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14:paraId="0059B985" w14:textId="77777777" w:rsidR="0060222C" w:rsidRPr="00604D76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- для студентов 1 курса очной формы обучения – два раза в год, за 1 семестр не позднее 2 сентября текущего учебного года, за 2 семестр не позднее 1 февраля текущего учебного года;</w:t>
      </w:r>
    </w:p>
    <w:p w14:paraId="0D2EC783" w14:textId="77777777" w:rsidR="0060222C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- для студентов, зачисленных в порядке перевода или восстановления на соответствующий курс и форму обучения - в течение 5 (пяти) рабочих дней с момента </w:t>
      </w:r>
      <w:r>
        <w:rPr>
          <w:rFonts w:ascii="Times New Roman" w:hAnsi="Times New Roman" w:cs="Times New Roman"/>
          <w:sz w:val="24"/>
          <w:szCs w:val="24"/>
        </w:rPr>
        <w:t>издания приказа о зачислении.</w:t>
      </w:r>
    </w:p>
    <w:p w14:paraId="56A895CD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 период предоставления Обучающемуся академического отпуска оплата за обучение не взимается.</w:t>
      </w:r>
    </w:p>
    <w:p w14:paraId="1C87BDF2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Оплата производится </w:t>
      </w:r>
      <w:r w:rsidRPr="00604D76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</w:t>
      </w:r>
      <w:r>
        <w:rPr>
          <w:rFonts w:ascii="Times New Roman" w:hAnsi="Times New Roman" w:cs="Times New Roman"/>
          <w:sz w:val="24"/>
          <w:szCs w:val="24"/>
        </w:rPr>
        <w:t xml:space="preserve"> разделе 8 настоящего Договора.</w:t>
      </w:r>
    </w:p>
    <w:p w14:paraId="1E8EA75C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Заказчик по согласованию с Исполнителем может авансом оплатить стоимость оставшегося периода обучения по действующим на момент оплаты ценам. При этом дальнейшее изменение стоимости обучения за последующие семестры не производится.</w:t>
      </w:r>
    </w:p>
    <w:p w14:paraId="61B741F9" w14:textId="77777777" w:rsidR="0060222C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E6AC738" w14:textId="77777777" w:rsidR="0060222C" w:rsidRDefault="0060222C" w:rsidP="0060222C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52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7169A068" w14:textId="77777777" w:rsidR="0060222C" w:rsidRPr="008D3A52" w:rsidRDefault="0060222C" w:rsidP="0060222C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3BB9A7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1A4E2FE2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Сторон. </w:t>
      </w:r>
    </w:p>
    <w:p w14:paraId="448FC073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14:paraId="59D6E354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</w:t>
      </w:r>
    </w:p>
    <w:p w14:paraId="23DBE868" w14:textId="77777777" w:rsidR="0060222C" w:rsidRPr="00604D76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466F9DEB" w14:textId="77777777" w:rsidR="0060222C" w:rsidRPr="00604D76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</w:t>
      </w:r>
      <w:r w:rsidRPr="00604D76">
        <w:rPr>
          <w:rFonts w:ascii="Times New Roman" w:hAnsi="Times New Roman" w:cs="Times New Roman"/>
          <w:sz w:val="24"/>
          <w:szCs w:val="24"/>
        </w:rPr>
        <w:lastRenderedPageBreak/>
        <w:t>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30A2CCB" w14:textId="77777777" w:rsidR="0060222C" w:rsidRPr="00604D76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78653B37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14:paraId="5E9D9428" w14:textId="77777777" w:rsidR="0060222C" w:rsidRPr="00604D76" w:rsidRDefault="0060222C" w:rsidP="0060222C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14:paraId="5E49A104" w14:textId="77777777" w:rsidR="0060222C" w:rsidRDefault="0060222C" w:rsidP="00602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14:paraId="49B2F22A" w14:textId="77777777" w:rsidR="0060222C" w:rsidRPr="00604D76" w:rsidRDefault="0060222C" w:rsidP="00602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11BAF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14:paraId="528FEE07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5.2. При обнаружении оказания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76AB5A48" w14:textId="77777777" w:rsidR="0060222C" w:rsidRPr="00604D76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оразмерного уменьшения стоимости оказанной образовательной услуги. </w:t>
      </w:r>
    </w:p>
    <w:p w14:paraId="26B370E5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604D76">
        <w:rPr>
          <w:rFonts w:ascii="Times New Roman" w:hAnsi="Times New Roman" w:cs="Times New Roman"/>
          <w:sz w:val="24"/>
          <w:szCs w:val="24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24"/>
          <w:szCs w:val="24"/>
        </w:rPr>
        <w:t xml:space="preserve">оказание образовательной услуги возможно в новые сроки, согласованные между Исполнителем и </w:t>
      </w:r>
      <w:r w:rsidRPr="00604D7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ом/Обучающимся.</w:t>
      </w:r>
    </w:p>
    <w:p w14:paraId="4CFEDB08" w14:textId="77777777" w:rsidR="0060222C" w:rsidRPr="00B46CDB" w:rsidRDefault="0060222C" w:rsidP="0060222C">
      <w:pPr>
        <w:spacing w:after="0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8259393" w14:textId="77777777" w:rsidR="0060222C" w:rsidRDefault="0060222C" w:rsidP="0060222C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049B6E29" w14:textId="77777777" w:rsidR="0060222C" w:rsidRPr="00B46CDB" w:rsidRDefault="0060222C" w:rsidP="0060222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DDC2C1" w14:textId="77777777" w:rsidR="0060222C" w:rsidRDefault="0060222C" w:rsidP="0060222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9A69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CD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</w:t>
      </w:r>
      <w:r>
        <w:rPr>
          <w:rFonts w:ascii="Times New Roman" w:hAnsi="Times New Roman" w:cs="Times New Roman"/>
          <w:sz w:val="24"/>
          <w:szCs w:val="24"/>
        </w:rPr>
        <w:t>олнения Сторонами обязательств.</w:t>
      </w:r>
    </w:p>
    <w:p w14:paraId="2B85583B" w14:textId="77777777" w:rsidR="0060222C" w:rsidRPr="00B46CDB" w:rsidRDefault="0060222C" w:rsidP="0060222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9A69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Действие настоящего Договора распространяется на отношения Сторон, возникшие с 01.09.20____г.</w:t>
      </w:r>
    </w:p>
    <w:p w14:paraId="35969B69" w14:textId="77777777" w:rsidR="0060222C" w:rsidRPr="00E90F11" w:rsidRDefault="0060222C" w:rsidP="00602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DD4EC06" w14:textId="77777777" w:rsidR="0060222C" w:rsidRDefault="0060222C" w:rsidP="0060222C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1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1C6F9D11" w14:textId="77777777" w:rsidR="0060222C" w:rsidRPr="00E90F11" w:rsidRDefault="0060222C" w:rsidP="0060222C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0E94476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7.1. Исполнитель вправе </w:t>
      </w:r>
      <w:r>
        <w:rPr>
          <w:rFonts w:ascii="Times New Roman" w:hAnsi="Times New Roman" w:cs="Times New Roman"/>
          <w:sz w:val="24"/>
          <w:szCs w:val="24"/>
        </w:rPr>
        <w:t xml:space="preserve">перевести Обучающегося с </w:t>
      </w:r>
      <w:r w:rsidRPr="00604D76">
        <w:rPr>
          <w:rFonts w:ascii="Times New Roman" w:hAnsi="Times New Roman" w:cs="Times New Roman"/>
          <w:sz w:val="24"/>
          <w:szCs w:val="24"/>
        </w:rPr>
        <w:t xml:space="preserve">платной </w:t>
      </w:r>
      <w:r>
        <w:rPr>
          <w:rFonts w:ascii="Times New Roman" w:hAnsi="Times New Roman" w:cs="Times New Roman"/>
          <w:sz w:val="24"/>
          <w:szCs w:val="24"/>
        </w:rPr>
        <w:t xml:space="preserve">основы за оказание </w:t>
      </w:r>
      <w:r w:rsidRPr="00604D76">
        <w:rPr>
          <w:rFonts w:ascii="Times New Roman" w:hAnsi="Times New Roman" w:cs="Times New Roman"/>
          <w:sz w:val="24"/>
          <w:szCs w:val="24"/>
        </w:rPr>
        <w:t>образовательной услуги по Договору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на бюджетную основу обучения при условии:</w:t>
      </w:r>
    </w:p>
    <w:p w14:paraId="0FF40796" w14:textId="77777777" w:rsidR="0060222C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обучении студентом на «хорошо» и «отлично» в течение 1 учебного года (двух семестров подряд);</w:t>
      </w:r>
    </w:p>
    <w:p w14:paraId="1FD3B91F" w14:textId="77777777" w:rsidR="0060222C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наличии бюджетных мест.</w:t>
      </w:r>
    </w:p>
    <w:p w14:paraId="18719F03" w14:textId="77777777" w:rsidR="0060222C" w:rsidRPr="00604D76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Основания и порядок </w:t>
      </w:r>
      <w:r>
        <w:rPr>
          <w:rFonts w:ascii="Times New Roman" w:hAnsi="Times New Roman" w:cs="Times New Roman"/>
          <w:sz w:val="24"/>
          <w:szCs w:val="24"/>
        </w:rPr>
        <w:t xml:space="preserve">перевода на бюджетную основу регламентируется </w:t>
      </w:r>
      <w:r w:rsidRPr="00604D76">
        <w:rPr>
          <w:rFonts w:ascii="Times New Roman" w:hAnsi="Times New Roman" w:cs="Times New Roman"/>
          <w:sz w:val="24"/>
          <w:szCs w:val="24"/>
        </w:rPr>
        <w:t>локальным нормативным актом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DEF85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180AB712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>.</w:t>
      </w:r>
    </w:p>
    <w:p w14:paraId="6E1DDEFD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3-х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4D76">
        <w:rPr>
          <w:rFonts w:ascii="Times New Roman" w:hAnsi="Times New Roman" w:cs="Times New Roman"/>
          <w:sz w:val="24"/>
          <w:szCs w:val="24"/>
        </w:rPr>
        <w:t xml:space="preserve"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0B008B9F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14:paraId="2EF9020B" w14:textId="77777777" w:rsidR="0060222C" w:rsidRPr="00604D76" w:rsidRDefault="0060222C" w:rsidP="006022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F69BCE1" w14:textId="77777777" w:rsidR="001B6AA9" w:rsidRDefault="001B6AA9" w:rsidP="0060222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02B14" w14:textId="4B4B362A" w:rsidR="0060222C" w:rsidRPr="00604D76" w:rsidRDefault="0060222C" w:rsidP="0060222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lastRenderedPageBreak/>
        <w:t>8.Адреса и реквизиты Сторон</w:t>
      </w:r>
    </w:p>
    <w:tbl>
      <w:tblPr>
        <w:tblStyle w:val="a3"/>
        <w:tblW w:w="10632" w:type="dxa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3625"/>
        <w:gridCol w:w="3402"/>
      </w:tblGrid>
      <w:tr w:rsidR="0060222C" w:rsidRPr="00D24322" w14:paraId="1C0D1EAD" w14:textId="77777777" w:rsidTr="004776A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1E4" w14:textId="77777777" w:rsidR="0060222C" w:rsidRPr="00D24322" w:rsidRDefault="0060222C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ИСПОЛНИТЕЛЬ</w:t>
            </w:r>
          </w:p>
          <w:p w14:paraId="26ACA114" w14:textId="77777777" w:rsidR="001B6AA9" w:rsidRPr="00D24322" w:rsidRDefault="001B6AA9" w:rsidP="001B6AA9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«Ростовский-на-Дону железнодорожный техникум»</w:t>
            </w:r>
          </w:p>
          <w:p w14:paraId="47AC4E89" w14:textId="77777777" w:rsidR="001B6AA9" w:rsidRPr="00D24322" w:rsidRDefault="001B6AA9" w:rsidP="001B6AA9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(ГБПОУ РО «РЖТ»)</w:t>
            </w:r>
          </w:p>
          <w:p w14:paraId="384DC88B" w14:textId="77777777" w:rsidR="001B6AA9" w:rsidRPr="00D24322" w:rsidRDefault="001B6AA9" w:rsidP="001B6AA9">
            <w:pPr>
              <w:rPr>
                <w:rFonts w:ascii="Times New Roman" w:hAnsi="Times New Roman" w:cs="Times New Roman"/>
              </w:rPr>
            </w:pPr>
          </w:p>
          <w:p w14:paraId="1B13501E" w14:textId="77777777" w:rsidR="001B6AA9" w:rsidRPr="00D24322" w:rsidRDefault="001B6AA9" w:rsidP="001B6AA9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Юридический адрес:</w:t>
            </w:r>
          </w:p>
          <w:p w14:paraId="4EF55DA6" w14:textId="77777777" w:rsidR="001B6AA9" w:rsidRPr="00D24322" w:rsidRDefault="001B6AA9" w:rsidP="001B6AA9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4001 г"/>
              </w:smartTagPr>
              <w:r w:rsidRPr="00D24322">
                <w:rPr>
                  <w:rFonts w:ascii="Times New Roman" w:hAnsi="Times New Roman" w:cs="Times New Roman"/>
                </w:rPr>
                <w:t>344001 г</w:t>
              </w:r>
            </w:smartTag>
            <w:r w:rsidRPr="00D24322">
              <w:rPr>
                <w:rFonts w:ascii="Times New Roman" w:hAnsi="Times New Roman" w:cs="Times New Roman"/>
              </w:rPr>
              <w:t>. Ростов-на-Дону ул.Чебанова,10</w:t>
            </w:r>
          </w:p>
          <w:p w14:paraId="36167F79" w14:textId="77777777" w:rsidR="001B6AA9" w:rsidRPr="00D24322" w:rsidRDefault="001B6AA9" w:rsidP="001B6AA9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тел. (863)240-28-01, </w:t>
            </w:r>
            <w:proofErr w:type="gramStart"/>
            <w:r w:rsidRPr="00D24322">
              <w:rPr>
                <w:rFonts w:ascii="Times New Roman" w:hAnsi="Times New Roman" w:cs="Times New Roman"/>
              </w:rPr>
              <w:t>факс(</w:t>
            </w:r>
            <w:proofErr w:type="gramEnd"/>
            <w:r w:rsidRPr="00D24322">
              <w:rPr>
                <w:rFonts w:ascii="Times New Roman" w:hAnsi="Times New Roman" w:cs="Times New Roman"/>
              </w:rPr>
              <w:t>863)269-87-01</w:t>
            </w:r>
          </w:p>
          <w:p w14:paraId="18251A74" w14:textId="77777777" w:rsidR="001B6AA9" w:rsidRPr="00D4229F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proofErr w:type="gramStart"/>
            <w:r w:rsidRPr="00D4229F">
              <w:rPr>
                <w:rFonts w:ascii="Times New Roman" w:hAnsi="Times New Roman" w:cs="Times New Roman"/>
              </w:rPr>
              <w:t>ИНН  6162021809</w:t>
            </w:r>
            <w:proofErr w:type="gramEnd"/>
            <w:r w:rsidRPr="00D4229F">
              <w:rPr>
                <w:rFonts w:ascii="Times New Roman" w:hAnsi="Times New Roman" w:cs="Times New Roman"/>
              </w:rPr>
              <w:t xml:space="preserve"> КПП 616201001</w:t>
            </w:r>
          </w:p>
          <w:p w14:paraId="62749148" w14:textId="77777777" w:rsidR="001B6AA9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министерство финансов</w:t>
            </w:r>
          </w:p>
          <w:p w14:paraId="2CF65964" w14:textId="77777777" w:rsidR="001B6AA9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(ГБПОУ РО «РЖТ»</w:t>
            </w:r>
          </w:p>
          <w:p w14:paraId="01D009D4" w14:textId="77777777" w:rsidR="001B6AA9" w:rsidRPr="00D4229F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 л/</w:t>
            </w:r>
            <w:proofErr w:type="spellStart"/>
            <w:r w:rsidRPr="00D4229F">
              <w:rPr>
                <w:rFonts w:ascii="Times New Roman" w:hAnsi="Times New Roman" w:cs="Times New Roman"/>
              </w:rPr>
              <w:t>сч</w:t>
            </w:r>
            <w:proofErr w:type="spellEnd"/>
            <w:r w:rsidRPr="00D4229F">
              <w:rPr>
                <w:rFonts w:ascii="Times New Roman" w:hAnsi="Times New Roman" w:cs="Times New Roman"/>
              </w:rPr>
              <w:t xml:space="preserve"> 20808003660)</w:t>
            </w:r>
          </w:p>
          <w:p w14:paraId="2515BBD8" w14:textId="77777777" w:rsidR="001B6AA9" w:rsidRPr="00D4229F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Банк получателя: </w:t>
            </w:r>
          </w:p>
          <w:p w14:paraId="4DD41F4B" w14:textId="77777777" w:rsidR="001B6AA9" w:rsidRPr="00D4229F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ОТДЕЛЕНИЕ РОСТОВ-НА-ДОНУ БАНКА РОССИИ//УФК по Ростовской области  </w:t>
            </w:r>
          </w:p>
          <w:p w14:paraId="5DC15836" w14:textId="77777777" w:rsidR="001B6AA9" w:rsidRPr="00D4229F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proofErr w:type="spellStart"/>
            <w:r w:rsidRPr="00D4229F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D4229F">
              <w:rPr>
                <w:rFonts w:ascii="Times New Roman" w:hAnsi="Times New Roman" w:cs="Times New Roman"/>
              </w:rPr>
              <w:t>-на-Дону</w:t>
            </w:r>
          </w:p>
          <w:p w14:paraId="5D61F2E5" w14:textId="77777777" w:rsidR="001B6AA9" w:rsidRPr="00D4229F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р/с 03224643600000005800</w:t>
            </w:r>
            <w:r w:rsidRPr="00D4229F">
              <w:rPr>
                <w:rFonts w:ascii="Times New Roman" w:hAnsi="Times New Roman" w:cs="Times New Roman"/>
              </w:rPr>
              <w:tab/>
            </w:r>
          </w:p>
          <w:p w14:paraId="11B02EE2" w14:textId="77777777" w:rsidR="001B6AA9" w:rsidRPr="00D4229F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к/с 40102810845370000050</w:t>
            </w:r>
          </w:p>
          <w:p w14:paraId="2F0358F6" w14:textId="77777777" w:rsidR="001B6AA9" w:rsidRPr="001B6AA9" w:rsidRDefault="001B6AA9" w:rsidP="001B6AA9">
            <w:pPr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БИК</w:t>
            </w:r>
            <w:r w:rsidRPr="001B6AA9">
              <w:rPr>
                <w:rFonts w:ascii="Times New Roman" w:hAnsi="Times New Roman" w:cs="Times New Roman"/>
              </w:rPr>
              <w:t xml:space="preserve"> 016015102</w:t>
            </w:r>
            <w:r w:rsidRPr="00D24322">
              <w:rPr>
                <w:rFonts w:ascii="Times New Roman" w:hAnsi="Times New Roman" w:cs="Times New Roman"/>
                <w:lang w:val="en-US"/>
              </w:rPr>
              <w:t>E</w:t>
            </w:r>
            <w:r w:rsidRPr="001B6AA9">
              <w:rPr>
                <w:rFonts w:ascii="Times New Roman" w:hAnsi="Times New Roman" w:cs="Times New Roman"/>
              </w:rPr>
              <w:t>-</w:t>
            </w:r>
            <w:r w:rsidRPr="00D24322">
              <w:rPr>
                <w:rFonts w:ascii="Times New Roman" w:hAnsi="Times New Roman" w:cs="Times New Roman"/>
                <w:lang w:val="en-US"/>
              </w:rPr>
              <w:t>mail</w:t>
            </w:r>
            <w:r w:rsidRPr="001B6AA9">
              <w:rPr>
                <w:rFonts w:ascii="Times New Roman" w:hAnsi="Times New Roman" w:cs="Times New Roman"/>
              </w:rPr>
              <w:t xml:space="preserve">: </w:t>
            </w:r>
            <w:r w:rsidRPr="00D24322">
              <w:rPr>
                <w:rFonts w:ascii="Times New Roman" w:hAnsi="Times New Roman" w:cs="Times New Roman"/>
                <w:u w:val="single"/>
                <w:lang w:val="en-US"/>
              </w:rPr>
              <w:t>info</w:t>
            </w:r>
            <w:r w:rsidRPr="001B6AA9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D24322">
              <w:rPr>
                <w:rFonts w:ascii="Times New Roman" w:hAnsi="Times New Roman" w:cs="Times New Roman"/>
                <w:u w:val="single"/>
                <w:lang w:val="en-US"/>
              </w:rPr>
              <w:t>rzt</w:t>
            </w:r>
            <w:proofErr w:type="spellEnd"/>
            <w:r w:rsidRPr="001B6AA9">
              <w:rPr>
                <w:rFonts w:ascii="Times New Roman" w:hAnsi="Times New Roman" w:cs="Times New Roman"/>
                <w:u w:val="single"/>
              </w:rPr>
              <w:t>161.</w:t>
            </w:r>
            <w:proofErr w:type="spellStart"/>
            <w:r w:rsidRPr="00D24322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14:paraId="2E78AC6F" w14:textId="77777777" w:rsidR="001B6AA9" w:rsidRPr="00D4229F" w:rsidRDefault="001B6AA9" w:rsidP="001B6AA9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ОГРН</w:t>
            </w:r>
            <w:r w:rsidRPr="00D4229F">
              <w:rPr>
                <w:rFonts w:ascii="Times New Roman" w:hAnsi="Times New Roman" w:cs="Times New Roman"/>
              </w:rPr>
              <w:t xml:space="preserve"> 1026103052249</w:t>
            </w:r>
          </w:p>
          <w:p w14:paraId="667BFAB5" w14:textId="77777777" w:rsidR="001B6AA9" w:rsidRPr="00D24322" w:rsidRDefault="001B6AA9" w:rsidP="001B6AA9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ОКПО 02519968</w:t>
            </w:r>
          </w:p>
          <w:p w14:paraId="20532640" w14:textId="77777777" w:rsidR="0060222C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30EF344D" w14:textId="77777777" w:rsidR="0060222C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63B639A6" w14:textId="77777777" w:rsidR="0060222C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60CE80AD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6D2B51D9" w14:textId="77777777" w:rsidR="00C65083" w:rsidRDefault="00C65083" w:rsidP="004776AE">
            <w:pPr>
              <w:rPr>
                <w:rFonts w:ascii="Times New Roman" w:hAnsi="Times New Roman" w:cs="Times New Roman"/>
                <w:b/>
              </w:rPr>
            </w:pPr>
          </w:p>
          <w:p w14:paraId="31EFEC57" w14:textId="77777777" w:rsidR="00C65083" w:rsidRDefault="00C65083" w:rsidP="004776AE">
            <w:pPr>
              <w:rPr>
                <w:rFonts w:ascii="Times New Roman" w:hAnsi="Times New Roman" w:cs="Times New Roman"/>
                <w:b/>
              </w:rPr>
            </w:pPr>
          </w:p>
          <w:p w14:paraId="5C4A9ED8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От Исполнителя:</w:t>
            </w:r>
          </w:p>
          <w:p w14:paraId="35BCAB1F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Директор ГБПОУ РО «РЖТ» </w:t>
            </w:r>
          </w:p>
          <w:p w14:paraId="21FD9842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</w:p>
          <w:p w14:paraId="18C6E735" w14:textId="77777777" w:rsidR="0060222C" w:rsidRPr="00D24322" w:rsidRDefault="0060222C" w:rsidP="004776AE">
            <w:pPr>
              <w:rPr>
                <w:rFonts w:ascii="Times New Roman" w:hAnsi="Times New Roman" w:cs="Times New Roman"/>
                <w:u w:val="single"/>
              </w:rPr>
            </w:pPr>
            <w:r w:rsidRPr="00582FC0">
              <w:rPr>
                <w:rFonts w:ascii="Times New Roman" w:hAnsi="Times New Roman" w:cs="Times New Roman"/>
                <w:u w:val="single"/>
              </w:rPr>
              <w:t>________________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582FC0">
              <w:rPr>
                <w:rFonts w:ascii="Times New Roman" w:hAnsi="Times New Roman" w:cs="Times New Roman"/>
                <w:u w:val="single"/>
              </w:rPr>
              <w:t>/Д</w:t>
            </w:r>
            <w:r w:rsidRPr="00D24322">
              <w:rPr>
                <w:rFonts w:ascii="Times New Roman" w:hAnsi="Times New Roman" w:cs="Times New Roman"/>
                <w:u w:val="single"/>
              </w:rPr>
              <w:t>анилин В. Г.</w:t>
            </w:r>
            <w:r>
              <w:rPr>
                <w:rFonts w:ascii="Times New Roman" w:hAnsi="Times New Roman" w:cs="Times New Roman"/>
                <w:u w:val="single"/>
              </w:rPr>
              <w:t>/</w:t>
            </w:r>
          </w:p>
          <w:p w14:paraId="21A09DD1" w14:textId="77777777" w:rsidR="0060222C" w:rsidRPr="00D24322" w:rsidRDefault="0060222C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(Ф.И.О.)</w:t>
            </w:r>
          </w:p>
          <w:p w14:paraId="29D3324B" w14:textId="77777777" w:rsidR="0060222C" w:rsidRPr="00D24322" w:rsidRDefault="0060222C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3D3925" w14:textId="77777777" w:rsidR="0060222C" w:rsidRPr="00D24322" w:rsidRDefault="0060222C" w:rsidP="00477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0860" w14:textId="77777777" w:rsidR="0060222C" w:rsidRPr="00D24322" w:rsidRDefault="0060222C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ЗАКАЗЧИК</w:t>
            </w:r>
          </w:p>
          <w:p w14:paraId="693C0CBC" w14:textId="77777777" w:rsidR="0060222C" w:rsidRDefault="0060222C" w:rsidP="004776AE">
            <w:pPr>
              <w:ind w:right="-33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Ф.И.О: 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3FC17B89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7CAD1E8B" w14:textId="77777777" w:rsidR="0060222C" w:rsidRPr="00D24322" w:rsidRDefault="0060222C" w:rsidP="004776AE">
            <w:pPr>
              <w:spacing w:after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1879AA4B" w14:textId="77777777" w:rsidR="0060222C" w:rsidRPr="00D24322" w:rsidRDefault="0060222C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D24322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0E86B306" w14:textId="77777777" w:rsidR="0060222C" w:rsidRPr="00D24322" w:rsidRDefault="0060222C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Адрес места регистрации и </w:t>
            </w:r>
            <w:proofErr w:type="gramStart"/>
            <w:r w:rsidRPr="00D24322">
              <w:rPr>
                <w:rFonts w:ascii="Times New Roman" w:hAnsi="Times New Roman" w:cs="Times New Roman"/>
              </w:rPr>
              <w:t>жительства:_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___</w:t>
            </w:r>
          </w:p>
          <w:p w14:paraId="608EB45C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_____</w:t>
            </w:r>
          </w:p>
          <w:p w14:paraId="5DAA1CB0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14:paraId="621B8206" w14:textId="77777777" w:rsidR="0060222C" w:rsidRDefault="0060222C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24322">
              <w:rPr>
                <w:rFonts w:ascii="Times New Roman" w:hAnsi="Times New Roman" w:cs="Times New Roman"/>
                <w:b/>
              </w:rPr>
              <w:t>__</w:t>
            </w:r>
          </w:p>
          <w:p w14:paraId="54580435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14:paraId="4FA651E6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3AA0CCEE" w14:textId="77777777" w:rsidR="0060222C" w:rsidRPr="00D24322" w:rsidRDefault="0060222C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 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45E2A146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2251D9F7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3923A2E9" w14:textId="77777777" w:rsidR="0060222C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14:paraId="272D97BE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14:paraId="1B23185C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2C6A4E13" w14:textId="77777777" w:rsidR="0060222C" w:rsidRPr="00D24322" w:rsidRDefault="0060222C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e-</w:t>
            </w:r>
            <w:proofErr w:type="spellStart"/>
            <w:r w:rsidRPr="00D24322">
              <w:rPr>
                <w:rFonts w:ascii="Times New Roman" w:hAnsi="Times New Roman" w:cs="Times New Roman"/>
              </w:rPr>
              <w:t>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054201C7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504ADEB9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634F3838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712CB473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5B13A67F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1BE746C2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От Заказчика:</w:t>
            </w:r>
          </w:p>
          <w:p w14:paraId="1292342E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24322">
              <w:rPr>
                <w:rFonts w:ascii="Times New Roman" w:hAnsi="Times New Roman" w:cs="Times New Roman"/>
                <w:b/>
              </w:rPr>
              <w:t>_________</w:t>
            </w:r>
          </w:p>
          <w:p w14:paraId="0DE888EE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</w:p>
          <w:p w14:paraId="2CD9B920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24322">
              <w:rPr>
                <w:rFonts w:ascii="Times New Roman" w:hAnsi="Times New Roman" w:cs="Times New Roman"/>
                <w:b/>
              </w:rPr>
              <w:t>____/_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14:paraId="379FCFFA" w14:textId="77777777" w:rsidR="0060222C" w:rsidRPr="00D24322" w:rsidRDefault="0060222C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(Ф.И.О.)</w:t>
            </w:r>
          </w:p>
          <w:p w14:paraId="08FA6B03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09E8069E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9B8A" w14:textId="77777777" w:rsidR="0060222C" w:rsidRPr="00D24322" w:rsidRDefault="0060222C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ОБУЧАЮЩИЙСЯ</w:t>
            </w:r>
          </w:p>
          <w:p w14:paraId="6D25C330" w14:textId="77777777" w:rsidR="0060222C" w:rsidRDefault="0060222C" w:rsidP="004776AE">
            <w:pPr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Ф.И.О:_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_____________________</w:t>
            </w:r>
          </w:p>
          <w:p w14:paraId="5CBE0245" w14:textId="77777777" w:rsidR="0060222C" w:rsidRDefault="0060222C" w:rsidP="004776AE">
            <w:pPr>
              <w:ind w:right="-29"/>
              <w:rPr>
                <w:rFonts w:ascii="Times New Roman" w:hAnsi="Times New Roman" w:cs="Times New Roman"/>
              </w:rPr>
            </w:pPr>
          </w:p>
          <w:p w14:paraId="0069F866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7C6B00AC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D24322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</w:t>
            </w:r>
          </w:p>
          <w:p w14:paraId="3005B95A" w14:textId="77777777" w:rsidR="0060222C" w:rsidRDefault="0060222C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адрес места регистрации и </w:t>
            </w:r>
            <w:proofErr w:type="gramStart"/>
            <w:r w:rsidRPr="00D24322">
              <w:rPr>
                <w:rFonts w:ascii="Times New Roman" w:hAnsi="Times New Roman" w:cs="Times New Roman"/>
              </w:rPr>
              <w:t>жительства:_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</w:t>
            </w:r>
          </w:p>
          <w:p w14:paraId="66A48517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5092A390" w14:textId="77777777" w:rsidR="0060222C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2499ADD8" w14:textId="77777777" w:rsidR="0060222C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36AF0BD7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7465FECF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_______________</w:t>
            </w:r>
          </w:p>
          <w:p w14:paraId="07ED44E3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№__________________________</w:t>
            </w:r>
          </w:p>
          <w:p w14:paraId="34786B58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____________</w:t>
            </w:r>
          </w:p>
          <w:p w14:paraId="0ABACF43" w14:textId="77777777" w:rsidR="0060222C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3BADEAF9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1A1C1DB0" w14:textId="77777777" w:rsidR="0060222C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43ABAA80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2BB8C7DE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____________________</w:t>
            </w:r>
          </w:p>
          <w:p w14:paraId="6AD8618B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e-</w:t>
            </w:r>
            <w:proofErr w:type="spellStart"/>
            <w:r w:rsidRPr="00D24322">
              <w:rPr>
                <w:rFonts w:ascii="Times New Roman" w:hAnsi="Times New Roman" w:cs="Times New Roman"/>
              </w:rPr>
              <w:t>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_______________________</w:t>
            </w:r>
          </w:p>
          <w:p w14:paraId="0A22FFCB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7BBBD09B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6F3EBD8C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</w:p>
          <w:p w14:paraId="54FA8BC9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Обучающегося</w:t>
            </w:r>
            <w:r w:rsidRPr="00D24322">
              <w:rPr>
                <w:rFonts w:ascii="Times New Roman" w:hAnsi="Times New Roman" w:cs="Times New Roman"/>
                <w:b/>
              </w:rPr>
              <w:t>:</w:t>
            </w:r>
          </w:p>
          <w:p w14:paraId="2AD17576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14:paraId="409408BC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</w:p>
          <w:p w14:paraId="0A1FD81C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___/_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14:paraId="02B26C6A" w14:textId="77777777" w:rsidR="0060222C" w:rsidRPr="00D24322" w:rsidRDefault="0060222C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(Ф.И.О.)</w:t>
            </w:r>
          </w:p>
          <w:p w14:paraId="11F5C181" w14:textId="77777777" w:rsidR="0060222C" w:rsidRPr="00D24322" w:rsidRDefault="0060222C" w:rsidP="004776AE"/>
        </w:tc>
      </w:tr>
    </w:tbl>
    <w:p w14:paraId="3E5E8ECA" w14:textId="77777777" w:rsidR="0060222C" w:rsidRPr="00604D76" w:rsidRDefault="0060222C" w:rsidP="0060222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8C136" w14:textId="77777777" w:rsidR="0060222C" w:rsidRPr="00604D76" w:rsidRDefault="0060222C" w:rsidP="0060222C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С Законом Российской Федерации «О защите прав потребителей» от 7 февраля 1992 года № 2300-1, Федеральным законом «Об образовании в Российской Федерации» от 29 декабря 2012 года № 273-ФЗ, Правилами оказания платных образовательных услуг, утвержденными постановлением Правительства Российской Федерации от 15 августа 2013 года № 706, копией устава ГБПОУ РО «РЖТ», копией лицензии на осуществление образовательной деятельности (с приложением), копией свидетельства о государственной аккредитации (с приложением),  Правилами внутреннего распорядка обучающихся в ГБПОУ РО «РЖТ»,  Правилами приема на обучение в ГБПОУ РО «РЖТ», Правилами оказания платных образовательных услуг ГБПОУ РО «РЖТ», ознакомлен (а). Невыясненных вопросов по всем вышеуказанным документам не имею.  </w:t>
      </w:r>
    </w:p>
    <w:p w14:paraId="1B3908B0" w14:textId="77777777" w:rsidR="0060222C" w:rsidRPr="00604D76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Pr="009A69F0">
        <w:rPr>
          <w:rFonts w:ascii="Times New Roman" w:hAnsi="Times New Roman" w:cs="Times New Roman"/>
          <w:sz w:val="24"/>
          <w:szCs w:val="24"/>
          <w:u w:val="single"/>
        </w:rPr>
        <w:t>Заказчик»</w:t>
      </w:r>
      <w:r w:rsidRPr="00962FD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62FD6">
        <w:rPr>
          <w:rFonts w:ascii="Times New Roman" w:hAnsi="Times New Roman" w:cs="Times New Roman"/>
          <w:sz w:val="24"/>
          <w:szCs w:val="24"/>
        </w:rPr>
        <w:t>__________________</w:t>
      </w:r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4D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14:paraId="760F1A22" w14:textId="77777777" w:rsidR="0060222C" w:rsidRPr="00604D76" w:rsidRDefault="0060222C" w:rsidP="0060222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(Ф.И.О.)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подпись)        </w:t>
      </w:r>
    </w:p>
    <w:p w14:paraId="3C6A6E28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Pr="00962FD6">
        <w:rPr>
          <w:rFonts w:ascii="Times New Roman" w:hAnsi="Times New Roman" w:cs="Times New Roman"/>
          <w:sz w:val="24"/>
          <w:szCs w:val="24"/>
        </w:rPr>
        <w:t>Обучающийся»</w:t>
      </w:r>
      <w:r w:rsidRPr="00604D76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14:paraId="5A10CC45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    (Ф.И.О.)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(подпись)  </w:t>
      </w:r>
    </w:p>
    <w:p w14:paraId="517967CE" w14:textId="77777777" w:rsidR="009F17BA" w:rsidRDefault="00FB3121"/>
    <w:sectPr w:rsidR="009F17BA" w:rsidSect="001B6AA9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3919"/>
    <w:multiLevelType w:val="multilevel"/>
    <w:tmpl w:val="EE386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" w15:restartNumberingAfterBreak="0">
    <w:nsid w:val="7C506274"/>
    <w:multiLevelType w:val="multilevel"/>
    <w:tmpl w:val="8FA64D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B8"/>
    <w:rsid w:val="00033471"/>
    <w:rsid w:val="00094069"/>
    <w:rsid w:val="001B6AA9"/>
    <w:rsid w:val="00353BB8"/>
    <w:rsid w:val="003C0C2D"/>
    <w:rsid w:val="0060222C"/>
    <w:rsid w:val="006B763B"/>
    <w:rsid w:val="00962FD6"/>
    <w:rsid w:val="009A69F0"/>
    <w:rsid w:val="00C65083"/>
    <w:rsid w:val="00E26451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AFB5C7"/>
  <w15:chartTrackingRefBased/>
  <w15:docId w15:val="{E40DE049-1685-411B-8F95-681EA35B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РЖТ Директор</dc:creator>
  <cp:keywords/>
  <dc:description/>
  <cp:lastModifiedBy>Artem</cp:lastModifiedBy>
  <cp:revision>2</cp:revision>
  <cp:lastPrinted>2019-07-23T08:28:00Z</cp:lastPrinted>
  <dcterms:created xsi:type="dcterms:W3CDTF">2021-07-16T10:32:00Z</dcterms:created>
  <dcterms:modified xsi:type="dcterms:W3CDTF">2021-07-16T10:32:00Z</dcterms:modified>
</cp:coreProperties>
</file>